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41CDC" w14:textId="36F48301" w:rsidR="00EE56CE" w:rsidRPr="00EE56CE" w:rsidRDefault="00EE56CE" w:rsidP="00EE56CE">
      <w:pPr>
        <w:jc w:val="center"/>
        <w:rPr>
          <w:rFonts w:ascii="Arial Black" w:hAnsi="Arial Black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6A029207" wp14:editId="6FE834FE">
            <wp:extent cx="252000" cy="25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 w:rsidR="00954C7C">
        <w:rPr>
          <w:sz w:val="28"/>
          <w:szCs w:val="28"/>
          <w:lang w:val="en-US"/>
        </w:rPr>
        <w:t xml:space="preserve"> </w:t>
      </w:r>
      <w:r w:rsidRPr="00954C7C">
        <w:rPr>
          <w:rFonts w:ascii="Arial Black" w:hAnsi="Arial Black"/>
          <w:b/>
          <w:color w:val="000000" w:themeColor="text1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INNOMPIC GAMES</w:t>
      </w:r>
      <w:r w:rsidR="009409B7">
        <w:rPr>
          <w:rFonts w:ascii="Arial Black" w:hAnsi="Arial Black"/>
          <w:b/>
          <w:color w:val="000000" w:themeColor="text1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2019</w:t>
      </w:r>
    </w:p>
    <w:p w14:paraId="05DC7743" w14:textId="122D382C" w:rsidR="00E604EE" w:rsidRDefault="009409B7" w:rsidP="009409B7">
      <w:pPr>
        <w:spacing w:before="240" w:after="240"/>
        <w:jc w:val="center"/>
        <w:rPr>
          <w:sz w:val="40"/>
          <w:szCs w:val="40"/>
          <w:lang w:val="en-US"/>
        </w:rPr>
      </w:pPr>
      <w:r w:rsidRPr="00426268">
        <w:rPr>
          <w:b/>
          <w:bCs/>
          <w:sz w:val="40"/>
          <w:szCs w:val="40"/>
          <w:lang w:val="en-US"/>
        </w:rPr>
        <w:t>Why? What If?</w:t>
      </w:r>
      <w:r>
        <w:rPr>
          <w:b/>
          <w:bCs/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Contest</w:t>
      </w:r>
    </w:p>
    <w:p w14:paraId="445A193E" w14:textId="7482D06D" w:rsidR="009409B7" w:rsidRPr="009409B7" w:rsidRDefault="009409B7" w:rsidP="009409B7">
      <w:pPr>
        <w:jc w:val="center"/>
        <w:rPr>
          <w:b/>
          <w:bCs/>
          <w:color w:val="336699"/>
          <w:sz w:val="48"/>
          <w:szCs w:val="48"/>
          <w:lang w:val="en-US"/>
        </w:rPr>
      </w:pPr>
      <w:r w:rsidRPr="009409B7">
        <w:rPr>
          <w:b/>
          <w:bCs/>
          <w:color w:val="336699"/>
          <w:sz w:val="48"/>
          <w:szCs w:val="48"/>
          <w:lang w:val="en-US"/>
        </w:rPr>
        <w:t xml:space="preserve">How To Improve Healthcare </w:t>
      </w:r>
      <w:proofErr w:type="gramStart"/>
      <w:r>
        <w:rPr>
          <w:b/>
          <w:bCs/>
          <w:color w:val="336699"/>
          <w:sz w:val="48"/>
          <w:szCs w:val="48"/>
          <w:lang w:val="en-US"/>
        </w:rPr>
        <w:t>S</w:t>
      </w:r>
      <w:r w:rsidRPr="009409B7">
        <w:rPr>
          <w:b/>
          <w:bCs/>
          <w:color w:val="336699"/>
          <w:sz w:val="48"/>
          <w:szCs w:val="48"/>
          <w:lang w:val="en-US"/>
        </w:rPr>
        <w:t>ystem</w:t>
      </w:r>
      <w:proofErr w:type="gramEnd"/>
    </w:p>
    <w:p w14:paraId="7153DC31" w14:textId="3BECC8B4" w:rsidR="00805351" w:rsidRPr="00DB3F36" w:rsidRDefault="00805351">
      <w:pPr>
        <w:rPr>
          <w:sz w:val="32"/>
          <w:szCs w:val="32"/>
          <w:lang w:val="en-US"/>
        </w:rPr>
      </w:pPr>
      <w:r w:rsidRPr="00DB3F36">
        <w:rPr>
          <w:b/>
          <w:bCs/>
          <w:sz w:val="32"/>
          <w:szCs w:val="32"/>
          <w:lang w:val="en-US"/>
        </w:rPr>
        <w:t>Jury Name</w:t>
      </w:r>
      <w:r w:rsidRPr="00DB3F36">
        <w:rPr>
          <w:sz w:val="32"/>
          <w:szCs w:val="32"/>
          <w:lang w:val="en-US"/>
        </w:rPr>
        <w:t>:</w:t>
      </w:r>
    </w:p>
    <w:p w14:paraId="0FEE16C9" w14:textId="77777777" w:rsidR="00E604EE" w:rsidRDefault="00E604EE" w:rsidP="00DB3F36">
      <w:pPr>
        <w:ind w:left="708"/>
        <w:rPr>
          <w:b/>
          <w:bCs/>
          <w:sz w:val="28"/>
          <w:szCs w:val="28"/>
          <w:lang w:val="en-US"/>
        </w:rPr>
      </w:pPr>
    </w:p>
    <w:p w14:paraId="39332D73" w14:textId="2FCE1450" w:rsidR="00805351" w:rsidRDefault="00DD66B1" w:rsidP="00DB3F36">
      <w:pPr>
        <w:ind w:left="708"/>
        <w:rPr>
          <w:sz w:val="28"/>
          <w:szCs w:val="28"/>
          <w:lang w:val="en-US"/>
        </w:rPr>
      </w:pPr>
      <w:r w:rsidRPr="00DD66B1">
        <w:rPr>
          <w:b/>
          <w:bCs/>
          <w:sz w:val="28"/>
          <w:szCs w:val="28"/>
          <w:lang w:val="en-US"/>
        </w:rPr>
        <w:t>Impression</w:t>
      </w:r>
      <w:r>
        <w:rPr>
          <w:sz w:val="28"/>
          <w:szCs w:val="28"/>
          <w:lang w:val="en-US"/>
        </w:rPr>
        <w:t xml:space="preserve">: </w:t>
      </w:r>
      <w:r w:rsidR="00805351">
        <w:rPr>
          <w:sz w:val="28"/>
          <w:szCs w:val="28"/>
          <w:lang w:val="en-US"/>
        </w:rPr>
        <w:t>W A S</w:t>
      </w:r>
      <w:r>
        <w:rPr>
          <w:sz w:val="28"/>
          <w:szCs w:val="28"/>
          <w:lang w:val="en-US"/>
        </w:rPr>
        <w:t xml:space="preserve"> – Weak / Average / Strong – circle </w:t>
      </w:r>
      <w:r w:rsidR="00F977A9">
        <w:rPr>
          <w:sz w:val="28"/>
          <w:szCs w:val="28"/>
          <w:lang w:val="en-US"/>
        </w:rPr>
        <w:t xml:space="preserve">one </w:t>
      </w:r>
      <w:r>
        <w:rPr>
          <w:sz w:val="28"/>
          <w:szCs w:val="28"/>
          <w:lang w:val="en-US"/>
        </w:rPr>
        <w:t xml:space="preserve">immediately after </w:t>
      </w:r>
      <w:r w:rsidR="00F977A9">
        <w:rPr>
          <w:sz w:val="28"/>
          <w:szCs w:val="28"/>
          <w:lang w:val="en-US"/>
        </w:rPr>
        <w:t>each</w:t>
      </w:r>
      <w:r>
        <w:rPr>
          <w:sz w:val="28"/>
          <w:szCs w:val="28"/>
          <w:lang w:val="en-US"/>
        </w:rPr>
        <w:t xml:space="preserve"> performance</w:t>
      </w:r>
    </w:p>
    <w:p w14:paraId="15F3DE85" w14:textId="0B04DA43" w:rsidR="00EE56CE" w:rsidRDefault="00DD66B1" w:rsidP="009409B7">
      <w:pPr>
        <w:ind w:left="708"/>
        <w:rPr>
          <w:sz w:val="28"/>
          <w:szCs w:val="28"/>
          <w:lang w:val="en-US"/>
        </w:rPr>
      </w:pPr>
      <w:r w:rsidRPr="00DD66B1">
        <w:rPr>
          <w:b/>
          <w:bCs/>
          <w:sz w:val="28"/>
          <w:szCs w:val="28"/>
          <w:lang w:val="en-US"/>
        </w:rPr>
        <w:t>Final Mark</w:t>
      </w:r>
      <w:r>
        <w:rPr>
          <w:sz w:val="28"/>
          <w:szCs w:val="28"/>
          <w:lang w:val="en-US"/>
        </w:rPr>
        <w:t xml:space="preserve">: </w:t>
      </w:r>
      <w:r w:rsidRPr="00DD66B1">
        <w:rPr>
          <w:b/>
          <w:bCs/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(lowest) to </w:t>
      </w:r>
      <w:r w:rsidRPr="00DD66B1">
        <w:rPr>
          <w:b/>
          <w:bCs/>
          <w:sz w:val="28"/>
          <w:szCs w:val="28"/>
          <w:lang w:val="en-US"/>
        </w:rPr>
        <w:t>10</w:t>
      </w:r>
      <w:r>
        <w:rPr>
          <w:sz w:val="28"/>
          <w:szCs w:val="28"/>
          <w:lang w:val="en-US"/>
        </w:rPr>
        <w:t xml:space="preserve"> (highest) - give the final relative marks having seen all the performances</w:t>
      </w:r>
    </w:p>
    <w:p w14:paraId="5435EDF1" w14:textId="77777777" w:rsidR="009409B7" w:rsidRPr="009409B7" w:rsidRDefault="009409B7" w:rsidP="009409B7">
      <w:pPr>
        <w:ind w:left="708"/>
        <w:rPr>
          <w:sz w:val="28"/>
          <w:szCs w:val="28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91"/>
        <w:gridCol w:w="2893"/>
        <w:gridCol w:w="2890"/>
        <w:gridCol w:w="2878"/>
        <w:gridCol w:w="2838"/>
      </w:tblGrid>
      <w:tr w:rsidR="00E604EE" w14:paraId="083FBBB1" w14:textId="77777777" w:rsidTr="00E604EE">
        <w:trPr>
          <w:trHeight w:val="680"/>
        </w:trPr>
        <w:tc>
          <w:tcPr>
            <w:tcW w:w="1004" w:type="pct"/>
            <w:shd w:val="clear" w:color="auto" w:fill="1F3864" w:themeFill="accent1" w:themeFillShade="80"/>
            <w:vAlign w:val="center"/>
          </w:tcPr>
          <w:p w14:paraId="47AC6098" w14:textId="77777777" w:rsidR="00426268" w:rsidRPr="009409B7" w:rsidRDefault="00426268" w:rsidP="007C6A1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409B7">
              <w:rPr>
                <w:b/>
                <w:bCs/>
                <w:sz w:val="28"/>
                <w:szCs w:val="28"/>
                <w:lang w:val="en-US"/>
              </w:rPr>
              <w:t>Team</w:t>
            </w:r>
          </w:p>
        </w:tc>
        <w:tc>
          <w:tcPr>
            <w:tcW w:w="1005" w:type="pct"/>
            <w:shd w:val="clear" w:color="auto" w:fill="D9D9D9" w:themeFill="background1" w:themeFillShade="D9"/>
            <w:vAlign w:val="center"/>
          </w:tcPr>
          <w:p w14:paraId="3B027D9D" w14:textId="77777777" w:rsidR="00426268" w:rsidRPr="00805351" w:rsidRDefault="00426268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pct"/>
            <w:shd w:val="clear" w:color="auto" w:fill="D9D9D9" w:themeFill="background1" w:themeFillShade="D9"/>
            <w:vAlign w:val="center"/>
          </w:tcPr>
          <w:p w14:paraId="6999B411" w14:textId="77777777" w:rsidR="00426268" w:rsidRPr="00805351" w:rsidRDefault="00426268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489DEDAE" w14:textId="77777777" w:rsidR="00426268" w:rsidRPr="00805351" w:rsidRDefault="00426268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14:paraId="6DB40F90" w14:textId="77777777" w:rsidR="00426268" w:rsidRPr="00805351" w:rsidRDefault="00426268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E604EE" w14:paraId="2BC28351" w14:textId="77777777" w:rsidTr="00E604EE">
        <w:trPr>
          <w:trHeight w:val="680"/>
        </w:trPr>
        <w:tc>
          <w:tcPr>
            <w:tcW w:w="1004" w:type="pct"/>
            <w:vAlign w:val="center"/>
          </w:tcPr>
          <w:p w14:paraId="10102AF4" w14:textId="6CA5E23B" w:rsidR="00426268" w:rsidRPr="009409B7" w:rsidRDefault="00426268" w:rsidP="007C6A1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409B7">
              <w:rPr>
                <w:b/>
                <w:bCs/>
                <w:sz w:val="28"/>
                <w:szCs w:val="28"/>
                <w:lang w:val="en-US"/>
              </w:rPr>
              <w:t>First Impression</w:t>
            </w:r>
          </w:p>
        </w:tc>
        <w:tc>
          <w:tcPr>
            <w:tcW w:w="1005" w:type="pct"/>
            <w:vAlign w:val="center"/>
          </w:tcPr>
          <w:p w14:paraId="574C8837" w14:textId="68C5271A" w:rsidR="00426268" w:rsidRPr="00805351" w:rsidRDefault="00426268" w:rsidP="007C6A15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 xml:space="preserve">W </w:t>
            </w:r>
            <w:r w:rsidR="009409B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proofErr w:type="gramEnd"/>
            <w:r w:rsidR="009409B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1004" w:type="pct"/>
            <w:vAlign w:val="center"/>
          </w:tcPr>
          <w:p w14:paraId="2E127AF3" w14:textId="286C8C0B" w:rsidR="00426268" w:rsidRPr="00805351" w:rsidRDefault="00426268" w:rsidP="007C6A1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W</w:t>
            </w:r>
            <w:r w:rsidR="009409B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A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="009409B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000" w:type="pct"/>
            <w:vAlign w:val="center"/>
          </w:tcPr>
          <w:p w14:paraId="1603955F" w14:textId="6668E5E2" w:rsidR="00426268" w:rsidRPr="00805351" w:rsidRDefault="00426268" w:rsidP="007C6A1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W</w:t>
            </w:r>
            <w:r w:rsidR="009409B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A</w:t>
            </w:r>
            <w:proofErr w:type="gramEnd"/>
            <w:r w:rsidR="009409B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986" w:type="pct"/>
            <w:vAlign w:val="center"/>
          </w:tcPr>
          <w:p w14:paraId="22860FDE" w14:textId="23048615" w:rsidR="00426268" w:rsidRPr="00805351" w:rsidRDefault="00426268" w:rsidP="007C6A1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W</w:t>
            </w:r>
            <w:r w:rsidR="009409B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A</w:t>
            </w:r>
            <w:proofErr w:type="gramEnd"/>
            <w:r w:rsidR="009409B7"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 S</w:t>
            </w:r>
          </w:p>
        </w:tc>
      </w:tr>
      <w:tr w:rsidR="00E604EE" w14:paraId="703B480C" w14:textId="77777777" w:rsidTr="00E604EE">
        <w:trPr>
          <w:trHeight w:val="680"/>
        </w:trPr>
        <w:tc>
          <w:tcPr>
            <w:tcW w:w="1004" w:type="pct"/>
            <w:vAlign w:val="center"/>
          </w:tcPr>
          <w:p w14:paraId="60347492" w14:textId="0349CDB5" w:rsidR="00426268" w:rsidRPr="009409B7" w:rsidRDefault="009409B7" w:rsidP="007C6A1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409B7">
              <w:rPr>
                <w:b/>
                <w:bCs/>
                <w:sz w:val="28"/>
                <w:szCs w:val="28"/>
                <w:lang w:val="en-US"/>
              </w:rPr>
              <w:t>FINAL MARK</w:t>
            </w:r>
          </w:p>
        </w:tc>
        <w:tc>
          <w:tcPr>
            <w:tcW w:w="1005" w:type="pct"/>
            <w:vAlign w:val="center"/>
          </w:tcPr>
          <w:p w14:paraId="5768DD14" w14:textId="77777777" w:rsidR="00426268" w:rsidRPr="00805351" w:rsidRDefault="00426268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6CF63283" w14:textId="77777777" w:rsidR="00426268" w:rsidRPr="00805351" w:rsidRDefault="00426268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3BFCBB29" w14:textId="77777777" w:rsidR="00426268" w:rsidRPr="00805351" w:rsidRDefault="00426268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69A4D933" w14:textId="77777777" w:rsidR="00426268" w:rsidRPr="00805351" w:rsidRDefault="00426268" w:rsidP="007C6A1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12E6B4" w14:textId="77777777" w:rsidR="00047511" w:rsidRDefault="00047511"/>
    <w:sectPr w:rsidR="00047511" w:rsidSect="00EE56C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51"/>
    <w:rsid w:val="00047511"/>
    <w:rsid w:val="002F300E"/>
    <w:rsid w:val="00403C6B"/>
    <w:rsid w:val="00426268"/>
    <w:rsid w:val="00546B92"/>
    <w:rsid w:val="00805351"/>
    <w:rsid w:val="009409B7"/>
    <w:rsid w:val="00954C7C"/>
    <w:rsid w:val="009E0019"/>
    <w:rsid w:val="00C5408F"/>
    <w:rsid w:val="00D22D27"/>
    <w:rsid w:val="00D759F0"/>
    <w:rsid w:val="00DB3F36"/>
    <w:rsid w:val="00DD66B1"/>
    <w:rsid w:val="00E604EE"/>
    <w:rsid w:val="00EE56CE"/>
    <w:rsid w:val="00F6363A"/>
    <w:rsid w:val="00F977A9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B1E9"/>
  <w15:chartTrackingRefBased/>
  <w15:docId w15:val="{F6ED46BC-0B83-4CBC-ACA4-411496C1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Kotelnikov</dc:creator>
  <cp:keywords/>
  <dc:description/>
  <cp:lastModifiedBy>Vadim Kotelnikov</cp:lastModifiedBy>
  <cp:revision>6</cp:revision>
  <dcterms:created xsi:type="dcterms:W3CDTF">2019-11-22T20:09:00Z</dcterms:created>
  <dcterms:modified xsi:type="dcterms:W3CDTF">2019-11-22T20:26:00Z</dcterms:modified>
</cp:coreProperties>
</file>